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C1178" w14:textId="77777777" w:rsidR="0030495C" w:rsidRDefault="0030495C"/>
    <w:p w14:paraId="0A06D973" w14:textId="77777777" w:rsidR="00524175" w:rsidRDefault="00524175"/>
    <w:p w14:paraId="43D0D4BD" w14:textId="77777777" w:rsidR="00524175" w:rsidRDefault="00524175"/>
    <w:p w14:paraId="3D7E26D5" w14:textId="77777777" w:rsidR="00524175" w:rsidRDefault="00524175"/>
    <w:p w14:paraId="2BA4A0DB" w14:textId="77777777" w:rsidR="00524175" w:rsidRPr="00524175" w:rsidRDefault="00524175" w:rsidP="00524175">
      <w:pPr>
        <w:jc w:val="center"/>
        <w:rPr>
          <w:b/>
          <w:u w:val="single"/>
        </w:rPr>
      </w:pPr>
      <w:r w:rsidRPr="00524175">
        <w:rPr>
          <w:b/>
          <w:u w:val="single"/>
        </w:rPr>
        <w:t>COZINHAR EM FAMÍLIA</w:t>
      </w:r>
    </w:p>
    <w:p w14:paraId="65BBC57A" w14:textId="77777777" w:rsidR="00790904" w:rsidRDefault="00790904" w:rsidP="00524175">
      <w:pPr>
        <w:jc w:val="center"/>
      </w:pPr>
    </w:p>
    <w:p w14:paraId="6F93C3F1" w14:textId="77777777" w:rsidR="00790904" w:rsidRDefault="00790904" w:rsidP="00524175">
      <w:pPr>
        <w:jc w:val="center"/>
      </w:pPr>
    </w:p>
    <w:p w14:paraId="12D0E09A" w14:textId="77777777" w:rsidR="00790904" w:rsidRDefault="00790904" w:rsidP="00524175">
      <w:pPr>
        <w:jc w:val="center"/>
      </w:pPr>
    </w:p>
    <w:p w14:paraId="724524B9" w14:textId="77777777" w:rsidR="00524175" w:rsidRDefault="00524175" w:rsidP="00524175">
      <w:pPr>
        <w:jc w:val="both"/>
        <w:rPr>
          <w:b/>
        </w:rPr>
      </w:pPr>
      <w:r w:rsidRPr="00790904">
        <w:rPr>
          <w:b/>
        </w:rPr>
        <w:t>MEMÓRIA DESCRITIVA:</w:t>
      </w:r>
    </w:p>
    <w:p w14:paraId="619EB08F" w14:textId="77777777" w:rsidR="00790904" w:rsidRDefault="00790904" w:rsidP="00524175">
      <w:pPr>
        <w:jc w:val="both"/>
        <w:rPr>
          <w:b/>
        </w:rPr>
      </w:pPr>
    </w:p>
    <w:p w14:paraId="1FE858C2" w14:textId="77777777" w:rsidR="00790904" w:rsidRPr="00790904" w:rsidRDefault="00790904" w:rsidP="00790904">
      <w:pPr>
        <w:jc w:val="center"/>
        <w:rPr>
          <w:b/>
        </w:rPr>
      </w:pPr>
      <w:proofErr w:type="spellStart"/>
      <w:r>
        <w:rPr>
          <w:b/>
        </w:rPr>
        <w:t>Muffins</w:t>
      </w:r>
      <w:proofErr w:type="spellEnd"/>
      <w:r>
        <w:rPr>
          <w:b/>
        </w:rPr>
        <w:t xml:space="preserve"> de banana e aveia</w:t>
      </w:r>
    </w:p>
    <w:p w14:paraId="2FA1D927" w14:textId="77777777" w:rsidR="00524175" w:rsidRDefault="00524175" w:rsidP="00524175">
      <w:pPr>
        <w:jc w:val="both"/>
      </w:pPr>
    </w:p>
    <w:p w14:paraId="6F147C5D" w14:textId="77777777" w:rsidR="00524175" w:rsidRDefault="00524175" w:rsidP="00524175">
      <w:pPr>
        <w:jc w:val="both"/>
      </w:pPr>
      <w:r>
        <w:t>- Foi escolhida uma receita que é confecionada muitas vezes em casa</w:t>
      </w:r>
    </w:p>
    <w:p w14:paraId="7FF3FBC2" w14:textId="77777777" w:rsidR="00524175" w:rsidRDefault="00524175" w:rsidP="00524175">
      <w:pPr>
        <w:jc w:val="both"/>
      </w:pPr>
      <w:r>
        <w:t xml:space="preserve">- Esta receita de </w:t>
      </w:r>
      <w:proofErr w:type="spellStart"/>
      <w:r>
        <w:t>muffins</w:t>
      </w:r>
      <w:proofErr w:type="spellEnd"/>
      <w:r>
        <w:t xml:space="preserve"> não leva açúcar, por isso é saudável </w:t>
      </w:r>
    </w:p>
    <w:p w14:paraId="4E0E4AF8" w14:textId="77777777" w:rsidR="00524175" w:rsidRDefault="00524175" w:rsidP="00524175">
      <w:pPr>
        <w:jc w:val="both"/>
      </w:pPr>
      <w:r>
        <w:t xml:space="preserve">- A receita </w:t>
      </w:r>
      <w:r w:rsidR="00790904">
        <w:t xml:space="preserve">(ingredientes, quantidades e tempo de confeção) </w:t>
      </w:r>
      <w:r>
        <w:t>foi escrita num papel para ser apresentada no vídeo</w:t>
      </w:r>
    </w:p>
    <w:p w14:paraId="155EF1ED" w14:textId="77777777" w:rsidR="00790904" w:rsidRPr="00790904" w:rsidRDefault="00524175" w:rsidP="00790904">
      <w:pPr>
        <w:rPr>
          <w:rFonts w:ascii="Times New Roman" w:eastAsia="Times New Roman" w:hAnsi="Times New Roman" w:cs="Times New Roman"/>
          <w:lang w:eastAsia="pt-PT"/>
        </w:rPr>
      </w:pPr>
      <w:r>
        <w:t xml:space="preserve">- De seguida foi feita a </w:t>
      </w:r>
      <w:r w:rsidR="00790904" w:rsidRPr="0079090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eastAsia="pt-PT"/>
        </w:rPr>
        <w:t xml:space="preserve">mise </w:t>
      </w:r>
      <w:proofErr w:type="spellStart"/>
      <w:r w:rsidR="00790904" w:rsidRPr="0079090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eastAsia="pt-PT"/>
        </w:rPr>
        <w:t>en</w:t>
      </w:r>
      <w:proofErr w:type="spellEnd"/>
      <w:r w:rsidR="00790904" w:rsidRPr="0079090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eastAsia="pt-PT"/>
        </w:rPr>
        <w:t xml:space="preserve"> </w:t>
      </w:r>
      <w:proofErr w:type="spellStart"/>
      <w:r w:rsidR="00790904" w:rsidRPr="0079090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eastAsia="pt-PT"/>
        </w:rPr>
        <w:t>place</w:t>
      </w:r>
      <w:proofErr w:type="spellEnd"/>
      <w:r w:rsidR="00790904" w:rsidRPr="0079090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t-PT"/>
        </w:rPr>
        <w:t xml:space="preserve"> dos </w:t>
      </w:r>
      <w:r w:rsidR="0079090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pt-PT"/>
        </w:rPr>
        <w:t>ingredientes</w:t>
      </w:r>
    </w:p>
    <w:p w14:paraId="7673BECD" w14:textId="77777777" w:rsidR="00524175" w:rsidRDefault="00790904" w:rsidP="00524175">
      <w:pPr>
        <w:jc w:val="both"/>
      </w:pPr>
      <w:r>
        <w:t xml:space="preserve">- A confeção dos </w:t>
      </w:r>
      <w:proofErr w:type="spellStart"/>
      <w:r>
        <w:t>muffins</w:t>
      </w:r>
      <w:proofErr w:type="spellEnd"/>
      <w:r>
        <w:t xml:space="preserve"> foi iniciada apresentando todos os passos até ao seu </w:t>
      </w:r>
      <w:proofErr w:type="spellStart"/>
      <w:r>
        <w:t>aspecto</w:t>
      </w:r>
      <w:proofErr w:type="spellEnd"/>
      <w:r>
        <w:t xml:space="preserve"> final.</w:t>
      </w:r>
    </w:p>
    <w:p w14:paraId="516BB708" w14:textId="77777777" w:rsidR="00790904" w:rsidRDefault="00790904" w:rsidP="00524175">
      <w:pPr>
        <w:jc w:val="both"/>
      </w:pPr>
    </w:p>
    <w:p w14:paraId="2C5991CA" w14:textId="77777777" w:rsidR="00790904" w:rsidRDefault="00790904" w:rsidP="00524175">
      <w:pPr>
        <w:jc w:val="both"/>
      </w:pPr>
    </w:p>
    <w:p w14:paraId="033AAABC" w14:textId="77777777" w:rsidR="00790904" w:rsidRDefault="00790904" w:rsidP="00524175">
      <w:pPr>
        <w:jc w:val="both"/>
      </w:pPr>
    </w:p>
    <w:p w14:paraId="7CB4922F" w14:textId="77777777" w:rsidR="00790904" w:rsidRDefault="00790904" w:rsidP="00524175">
      <w:pPr>
        <w:jc w:val="both"/>
      </w:pPr>
      <w:bookmarkStart w:id="0" w:name="_GoBack"/>
      <w:bookmarkEnd w:id="0"/>
    </w:p>
    <w:sectPr w:rsidR="00790904" w:rsidSect="009402E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75"/>
    <w:rsid w:val="0030495C"/>
    <w:rsid w:val="00524175"/>
    <w:rsid w:val="00790904"/>
    <w:rsid w:val="0094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AF0C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7909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Farinheira</dc:creator>
  <cp:keywords/>
  <dc:description/>
  <cp:lastModifiedBy>Filipa Farinheira</cp:lastModifiedBy>
  <cp:revision>1</cp:revision>
  <dcterms:created xsi:type="dcterms:W3CDTF">2020-05-29T10:02:00Z</dcterms:created>
  <dcterms:modified xsi:type="dcterms:W3CDTF">2020-05-29T10:09:00Z</dcterms:modified>
</cp:coreProperties>
</file>